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99" w:rsidRPr="001A1FF6" w:rsidRDefault="00EE520F" w:rsidP="00EE520F">
      <w:pPr>
        <w:jc w:val="both"/>
        <w:rPr>
          <w:rFonts w:ascii="Arial" w:hAnsi="Arial" w:cs="Arial"/>
          <w:b/>
          <w:sz w:val="16"/>
          <w:szCs w:val="16"/>
        </w:rPr>
      </w:pPr>
      <w:r w:rsidRPr="001A1FF6">
        <w:rPr>
          <w:rFonts w:ascii="Arial" w:hAnsi="Arial" w:cs="Arial"/>
          <w:b/>
          <w:sz w:val="16"/>
          <w:szCs w:val="16"/>
        </w:rPr>
        <w:t>Свед</w:t>
      </w:r>
      <w:r w:rsidR="00D8339E">
        <w:rPr>
          <w:rFonts w:ascii="Arial" w:hAnsi="Arial" w:cs="Arial"/>
          <w:b/>
          <w:sz w:val="16"/>
          <w:szCs w:val="16"/>
        </w:rPr>
        <w:t>ения о доходах, расходах за 2020</w:t>
      </w:r>
      <w:r w:rsidRPr="001A1FF6">
        <w:rPr>
          <w:rFonts w:ascii="Arial" w:hAnsi="Arial" w:cs="Arial"/>
          <w:b/>
          <w:sz w:val="16"/>
          <w:szCs w:val="16"/>
        </w:rPr>
        <w:t xml:space="preserve"> год, об имуществе и обязательствах имущественн</w:t>
      </w:r>
      <w:r w:rsidR="00311097">
        <w:rPr>
          <w:rFonts w:ascii="Arial" w:hAnsi="Arial" w:cs="Arial"/>
          <w:b/>
          <w:sz w:val="16"/>
          <w:szCs w:val="16"/>
        </w:rPr>
        <w:t>ого характера на 31 декабря 2020</w:t>
      </w:r>
      <w:r w:rsidRPr="001A1FF6">
        <w:rPr>
          <w:rFonts w:ascii="Arial" w:hAnsi="Arial" w:cs="Arial"/>
          <w:b/>
          <w:sz w:val="16"/>
          <w:szCs w:val="16"/>
        </w:rPr>
        <w:t xml:space="preserve"> года лиц, замещающих муниципальные должности, и муниципальных служащих, замещающих должности муниципальной службы высшей, главной, ведущей, старшей группы по администрации Еловского сельсовета, а также их супруга (супруги) и несовершеннолетних детей </w:t>
      </w:r>
    </w:p>
    <w:tbl>
      <w:tblPr>
        <w:tblW w:w="155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7"/>
        <w:gridCol w:w="1276"/>
        <w:gridCol w:w="1104"/>
        <w:gridCol w:w="1418"/>
        <w:gridCol w:w="1135"/>
        <w:gridCol w:w="1554"/>
        <w:gridCol w:w="1559"/>
        <w:gridCol w:w="992"/>
        <w:gridCol w:w="851"/>
        <w:gridCol w:w="1275"/>
        <w:gridCol w:w="1169"/>
        <w:gridCol w:w="1255"/>
      </w:tblGrid>
      <w:tr w:rsidR="001A1FF6" w:rsidRPr="001A1FF6" w:rsidTr="001A1FF6">
        <w:trPr>
          <w:trHeight w:val="2594"/>
        </w:trPr>
        <w:tc>
          <w:tcPr>
            <w:tcW w:w="568" w:type="dxa"/>
            <w:vMerge w:val="restart"/>
          </w:tcPr>
          <w:p w:rsidR="001A1FF6" w:rsidRPr="001A1FF6" w:rsidRDefault="00EE520F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EE520F" w:rsidRPr="001A1FF6" w:rsidRDefault="001A1FF6" w:rsidP="001A1FF6">
            <w:pPr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Фамилия</w:t>
            </w:r>
          </w:p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Имя</w:t>
            </w:r>
          </w:p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1104" w:type="dxa"/>
            <w:vMerge w:val="restart"/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Общая сумма дохода</w:t>
            </w:r>
          </w:p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520F" w:rsidRPr="001A1FF6" w:rsidRDefault="00EE520F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</w:tcPr>
          <w:p w:rsidR="008D3DB7" w:rsidRPr="001A1FF6" w:rsidRDefault="00EE520F" w:rsidP="008D3D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FF6">
              <w:rPr>
                <w:rFonts w:ascii="Arial" w:hAnsi="Arial" w:cs="Arial"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1A1FF6" w:rsidRPr="001A1FF6" w:rsidTr="001A1FF6">
        <w:trPr>
          <w:trHeight w:val="664"/>
        </w:trPr>
        <w:tc>
          <w:tcPr>
            <w:tcW w:w="568" w:type="dxa"/>
            <w:vMerge/>
          </w:tcPr>
          <w:p w:rsidR="001A1FF6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1FF6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1FF6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:rsidR="001A1FF6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Площадь кв.м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Площадь</w:t>
            </w:r>
            <w:r w:rsidRPr="001A1F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A1FF6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EE5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1A1FF6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554"/>
        </w:trPr>
        <w:tc>
          <w:tcPr>
            <w:tcW w:w="568" w:type="dxa"/>
            <w:vMerge w:val="restart"/>
          </w:tcPr>
          <w:p w:rsidR="00774ED9" w:rsidRPr="001A1FF6" w:rsidRDefault="001A1FF6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774ED9" w:rsidRPr="001A1FF6" w:rsidRDefault="00774ED9" w:rsidP="00C00B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 xml:space="preserve">Вернер  </w:t>
            </w:r>
          </w:p>
          <w:p w:rsidR="00774ED9" w:rsidRPr="001A1FF6" w:rsidRDefault="00774ED9" w:rsidP="00C00B9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Наталья Александровна</w:t>
            </w:r>
          </w:p>
        </w:tc>
        <w:tc>
          <w:tcPr>
            <w:tcW w:w="1276" w:type="dxa"/>
            <w:vMerge w:val="restart"/>
          </w:tcPr>
          <w:p w:rsid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774ED9" w:rsidRPr="001A1FF6">
              <w:rPr>
                <w:rFonts w:ascii="Arial" w:hAnsi="Arial" w:cs="Arial"/>
                <w:sz w:val="16"/>
                <w:szCs w:val="16"/>
              </w:rPr>
              <w:t xml:space="preserve">аместитель главы </w:t>
            </w:r>
          </w:p>
          <w:p w:rsid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Еловского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сельсовета</w:t>
            </w:r>
          </w:p>
        </w:tc>
        <w:tc>
          <w:tcPr>
            <w:tcW w:w="1104" w:type="dxa"/>
            <w:vMerge w:val="restart"/>
          </w:tcPr>
          <w:p w:rsidR="00774ED9" w:rsidRPr="001A1FF6" w:rsidRDefault="003C74DD" w:rsidP="00265A40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265A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308</w:t>
            </w:r>
            <w:r w:rsidR="00265A4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B7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земельный участо</w:t>
            </w:r>
            <w:r w:rsidR="008D3DB7" w:rsidRPr="001A1FF6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800</w:t>
            </w:r>
            <w:r w:rsidR="001A1FF6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246"/>
        </w:trPr>
        <w:tc>
          <w:tcPr>
            <w:tcW w:w="568" w:type="dxa"/>
            <w:vMerge/>
          </w:tcPr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C00B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403"/>
        </w:trPr>
        <w:tc>
          <w:tcPr>
            <w:tcW w:w="568" w:type="dxa"/>
            <w:vMerge/>
          </w:tcPr>
          <w:p w:rsidR="00092B85" w:rsidRPr="001A1FF6" w:rsidRDefault="00092B85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5A40" w:rsidRDefault="00265A40" w:rsidP="00C00B9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Вернер</w:t>
            </w:r>
          </w:p>
          <w:p w:rsidR="00265A40" w:rsidRDefault="00265A40" w:rsidP="00C00B9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Андрей Андреевич</w:t>
            </w:r>
          </w:p>
          <w:p w:rsidR="00092B85" w:rsidRPr="001A1FF6" w:rsidRDefault="00265A40" w:rsidP="00C00B9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092B85" w:rsidRPr="001A1FF6">
              <w:rPr>
                <w:rFonts w:ascii="Arial" w:hAnsi="Arial" w:cs="Arial"/>
                <w:sz w:val="16"/>
                <w:szCs w:val="16"/>
              </w:rPr>
              <w:t>супруг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092B85" w:rsidRPr="001A1FF6" w:rsidRDefault="00265A40" w:rsidP="0078548B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322 628.</w:t>
            </w:r>
            <w:r w:rsidR="003C74DD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5" w:rsidRPr="001A1FF6" w:rsidRDefault="00092B85" w:rsidP="00CE0EA4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5" w:rsidRPr="001A1FF6" w:rsidRDefault="00092B85" w:rsidP="00CE0EA4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B85" w:rsidRPr="001A1FF6" w:rsidRDefault="00092B85" w:rsidP="00CE0EA4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5" w:rsidRPr="001A1FF6" w:rsidRDefault="00092B85" w:rsidP="00B80A7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Сельскохозяйственная техника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85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РЕНО</w:t>
            </w:r>
          </w:p>
          <w:p w:rsidR="00092B85" w:rsidRPr="001A1FF6" w:rsidRDefault="001A1FF6" w:rsidP="00B70999">
            <w:pPr>
              <w:spacing w:after="0" w:line="2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K7MF710</w:t>
            </w:r>
          </w:p>
          <w:p w:rsidR="00DD203B" w:rsidRPr="001A1FF6" w:rsidRDefault="00DD203B" w:rsidP="00B70999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DD203B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МТЗ-82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92B85" w:rsidRPr="001A1FF6" w:rsidRDefault="00092B85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533"/>
        </w:trPr>
        <w:tc>
          <w:tcPr>
            <w:tcW w:w="568" w:type="dxa"/>
            <w:vMerge/>
          </w:tcPr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4ED9" w:rsidRPr="001A1FF6" w:rsidRDefault="00774ED9" w:rsidP="00C00B9E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B7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800</w:t>
            </w:r>
            <w:r w:rsidR="001A1FF6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68"/>
        </w:trPr>
        <w:tc>
          <w:tcPr>
            <w:tcW w:w="568" w:type="dxa"/>
            <w:vMerge w:val="restart"/>
          </w:tcPr>
          <w:p w:rsidR="00774ED9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Чеснокова Эльвира Андреевна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A1FF6" w:rsidRDefault="001A1FF6" w:rsidP="001A1FF6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774ED9" w:rsidRPr="001A1FF6">
              <w:rPr>
                <w:rFonts w:ascii="Arial" w:hAnsi="Arial" w:cs="Arial"/>
                <w:sz w:val="16"/>
                <w:szCs w:val="16"/>
              </w:rPr>
              <w:t xml:space="preserve">лавный </w:t>
            </w:r>
            <w:r>
              <w:rPr>
                <w:rFonts w:ascii="Arial" w:hAnsi="Arial" w:cs="Arial"/>
                <w:sz w:val="16"/>
                <w:szCs w:val="16"/>
              </w:rPr>
              <w:t>бухгалтер</w:t>
            </w:r>
          </w:p>
          <w:p w:rsidR="00774ED9" w:rsidRPr="001A1FF6" w:rsidRDefault="00774ED9" w:rsidP="001A1FF6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Еловского сельсовета</w:t>
            </w:r>
          </w:p>
        </w:tc>
        <w:tc>
          <w:tcPr>
            <w:tcW w:w="1104" w:type="dxa"/>
            <w:vMerge w:val="restart"/>
          </w:tcPr>
          <w:p w:rsidR="00774ED9" w:rsidRPr="001A1FF6" w:rsidRDefault="00265A40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563 998.46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  <w:r w:rsidR="00774ED9" w:rsidRPr="001A1FF6">
              <w:rPr>
                <w:rFonts w:ascii="Arial" w:hAnsi="Arial" w:cs="Arial"/>
                <w:sz w:val="16"/>
                <w:szCs w:val="16"/>
              </w:rPr>
              <w:t>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36,4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056E34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774ED9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1552</w:t>
            </w:r>
            <w:r w:rsidR="001A1FF6">
              <w:rPr>
                <w:rFonts w:ascii="Arial" w:hAnsi="Arial" w:cs="Arial"/>
                <w:sz w:val="16"/>
                <w:szCs w:val="16"/>
              </w:rPr>
              <w:t>,0</w:t>
            </w:r>
          </w:p>
          <w:p w:rsidR="00774ED9" w:rsidRPr="001A1FF6" w:rsidRDefault="00774ED9" w:rsidP="00774ED9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388"/>
        </w:trPr>
        <w:tc>
          <w:tcPr>
            <w:tcW w:w="568" w:type="dxa"/>
            <w:vMerge/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8839A1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2000</w:t>
            </w:r>
            <w:r w:rsidR="001A1FF6">
              <w:rPr>
                <w:rFonts w:ascii="Arial" w:hAnsi="Arial" w:cs="Arial"/>
                <w:sz w:val="16"/>
                <w:szCs w:val="16"/>
              </w:rPr>
              <w:t>,0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68,7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529"/>
        </w:trPr>
        <w:tc>
          <w:tcPr>
            <w:tcW w:w="568" w:type="dxa"/>
            <w:vMerge/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5A40" w:rsidRDefault="00265A40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Владимир Павлович</w:t>
            </w:r>
          </w:p>
          <w:p w:rsidR="00774ED9" w:rsidRPr="001A1FF6" w:rsidRDefault="00265A40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4ED9" w:rsidRPr="001A1FF6">
              <w:rPr>
                <w:rFonts w:ascii="Arial" w:hAnsi="Arial" w:cs="Arial"/>
                <w:sz w:val="16"/>
                <w:szCs w:val="16"/>
              </w:rPr>
              <w:t>супруг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774ED9" w:rsidRPr="001A1FF6" w:rsidRDefault="00265A40" w:rsidP="003B1319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167 095.88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8839A1" w:rsidP="00FA73CD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1552</w:t>
            </w:r>
            <w:r w:rsidR="001A1FF6">
              <w:rPr>
                <w:rFonts w:ascii="Arial" w:hAnsi="Arial" w:cs="Arial"/>
                <w:sz w:val="16"/>
                <w:szCs w:val="16"/>
              </w:rPr>
              <w:t>,0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ED9" w:rsidRPr="001A1FF6" w:rsidRDefault="00774ED9" w:rsidP="00C11101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774ED9" w:rsidRPr="001A1FF6" w:rsidRDefault="00774ED9" w:rsidP="00E01361">
            <w:pPr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8D3DB7" w:rsidRPr="001A1FF6" w:rsidRDefault="00774ED9" w:rsidP="00E01361">
            <w:pPr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Сельскохозяйственная техника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УАЗ-469</w:t>
            </w:r>
          </w:p>
          <w:p w:rsidR="00774ED9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МИЦУБИСИ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Hiairirtrek</w:t>
            </w:r>
          </w:p>
          <w:p w:rsidR="00DD203B" w:rsidRPr="001A1FF6" w:rsidRDefault="00DD203B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МТЗ-82</w:t>
            </w: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74ED9" w:rsidRPr="001A1FF6" w:rsidRDefault="00774ED9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F6" w:rsidRPr="001A1FF6" w:rsidTr="001A1FF6">
        <w:trPr>
          <w:trHeight w:val="899"/>
        </w:trPr>
        <w:tc>
          <w:tcPr>
            <w:tcW w:w="568" w:type="dxa"/>
            <w:vMerge/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1A1FF6" w:rsidRPr="001A1FF6" w:rsidRDefault="001A1FF6" w:rsidP="00FA73CD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FA73CD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:rsidR="001A1FF6" w:rsidRPr="001A1FF6" w:rsidRDefault="001A1FF6" w:rsidP="00FA73CD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  <w:r w:rsidRPr="001A1FF6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F6" w:rsidRPr="001A1FF6" w:rsidRDefault="001A1FF6" w:rsidP="00FA73CD">
            <w:pPr>
              <w:spacing w:after="0"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3D88" w:rsidRPr="001A1FF6" w:rsidRDefault="003F3D88" w:rsidP="00C11101">
      <w:pPr>
        <w:rPr>
          <w:rFonts w:ascii="Arial" w:hAnsi="Arial" w:cs="Arial"/>
          <w:sz w:val="16"/>
          <w:szCs w:val="16"/>
        </w:rPr>
      </w:pPr>
    </w:p>
    <w:sectPr w:rsidR="003F3D88" w:rsidRPr="001A1FF6" w:rsidSect="00C111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85" w:rsidRDefault="003E0C85" w:rsidP="008D3DB7">
      <w:pPr>
        <w:spacing w:after="0" w:line="240" w:lineRule="auto"/>
      </w:pPr>
      <w:r>
        <w:separator/>
      </w:r>
    </w:p>
  </w:endnote>
  <w:endnote w:type="continuationSeparator" w:id="1">
    <w:p w:rsidR="003E0C85" w:rsidRDefault="003E0C85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85" w:rsidRDefault="003E0C85" w:rsidP="008D3DB7">
      <w:pPr>
        <w:spacing w:after="0" w:line="240" w:lineRule="auto"/>
      </w:pPr>
      <w:r>
        <w:separator/>
      </w:r>
    </w:p>
  </w:footnote>
  <w:footnote w:type="continuationSeparator" w:id="1">
    <w:p w:rsidR="003E0C85" w:rsidRDefault="003E0C85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20F"/>
    <w:rsid w:val="00056E34"/>
    <w:rsid w:val="000642C4"/>
    <w:rsid w:val="00092B85"/>
    <w:rsid w:val="00102DDF"/>
    <w:rsid w:val="001A1FF6"/>
    <w:rsid w:val="001D1B3A"/>
    <w:rsid w:val="001E7979"/>
    <w:rsid w:val="002018CA"/>
    <w:rsid w:val="00265A40"/>
    <w:rsid w:val="002D2134"/>
    <w:rsid w:val="00311097"/>
    <w:rsid w:val="003449A6"/>
    <w:rsid w:val="003B1319"/>
    <w:rsid w:val="003C74DD"/>
    <w:rsid w:val="003E0C85"/>
    <w:rsid w:val="003E6565"/>
    <w:rsid w:val="003F3D88"/>
    <w:rsid w:val="00450301"/>
    <w:rsid w:val="0064259D"/>
    <w:rsid w:val="00685998"/>
    <w:rsid w:val="006E27B7"/>
    <w:rsid w:val="00707662"/>
    <w:rsid w:val="00774ED9"/>
    <w:rsid w:val="0078548B"/>
    <w:rsid w:val="00797929"/>
    <w:rsid w:val="008544B8"/>
    <w:rsid w:val="008839A1"/>
    <w:rsid w:val="00891B84"/>
    <w:rsid w:val="008D3DB7"/>
    <w:rsid w:val="008D5C97"/>
    <w:rsid w:val="00907DEE"/>
    <w:rsid w:val="009E3D83"/>
    <w:rsid w:val="009E7BA8"/>
    <w:rsid w:val="009F55A2"/>
    <w:rsid w:val="00A36444"/>
    <w:rsid w:val="00A445E7"/>
    <w:rsid w:val="00A45884"/>
    <w:rsid w:val="00A46088"/>
    <w:rsid w:val="00A73398"/>
    <w:rsid w:val="00A96E13"/>
    <w:rsid w:val="00B05C71"/>
    <w:rsid w:val="00B34F13"/>
    <w:rsid w:val="00B70999"/>
    <w:rsid w:val="00B80A7E"/>
    <w:rsid w:val="00BC1DF2"/>
    <w:rsid w:val="00BF4090"/>
    <w:rsid w:val="00C00B9E"/>
    <w:rsid w:val="00C11101"/>
    <w:rsid w:val="00C452FF"/>
    <w:rsid w:val="00CA031E"/>
    <w:rsid w:val="00D8339E"/>
    <w:rsid w:val="00DA78B7"/>
    <w:rsid w:val="00DB7463"/>
    <w:rsid w:val="00DD203B"/>
    <w:rsid w:val="00DE654B"/>
    <w:rsid w:val="00DF580E"/>
    <w:rsid w:val="00E01361"/>
    <w:rsid w:val="00E32790"/>
    <w:rsid w:val="00E657D3"/>
    <w:rsid w:val="00E728F0"/>
    <w:rsid w:val="00E9741E"/>
    <w:rsid w:val="00EE338F"/>
    <w:rsid w:val="00EE520F"/>
    <w:rsid w:val="00F41660"/>
    <w:rsid w:val="00F46218"/>
    <w:rsid w:val="00F74F13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DB7"/>
  </w:style>
  <w:style w:type="paragraph" w:styleId="a5">
    <w:name w:val="footer"/>
    <w:basedOn w:val="a"/>
    <w:link w:val="a6"/>
    <w:uiPriority w:val="99"/>
    <w:semiHidden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главы</cp:lastModifiedBy>
  <cp:revision>37</cp:revision>
  <dcterms:created xsi:type="dcterms:W3CDTF">2017-04-19T02:45:00Z</dcterms:created>
  <dcterms:modified xsi:type="dcterms:W3CDTF">2021-04-22T08:05:00Z</dcterms:modified>
</cp:coreProperties>
</file>