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A425DF" w:rsidRDefault="000009DA" w:rsidP="00000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  <w:r w:rsidR="00A425DF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A425DF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нормативного правового акта </w:t>
      </w:r>
    </w:p>
    <w:p w:rsidR="000009DA" w:rsidRPr="00A425DF" w:rsidRDefault="000009DA" w:rsidP="000009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09DA" w:rsidRPr="00A425DF" w:rsidRDefault="000009DA" w:rsidP="00A425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>Проект нормативного правового акта (далее – проект акта):</w:t>
      </w:r>
      <w:r w:rsidR="0058379B" w:rsidRPr="00A425DF">
        <w:rPr>
          <w:b/>
          <w:sz w:val="28"/>
          <w:szCs w:val="28"/>
        </w:rPr>
        <w:t xml:space="preserve"> </w:t>
      </w:r>
      <w:r w:rsidR="0058379B" w:rsidRPr="00A425DF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proofErr w:type="spellStart"/>
      <w:r w:rsidR="002E7300" w:rsidRPr="00A425DF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 w:rsidR="0058379B" w:rsidRPr="00A425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22FC" w:rsidRPr="00A42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67E" w:rsidRPr="00A425DF">
        <w:rPr>
          <w:rFonts w:ascii="Times New Roman" w:hAnsi="Times New Roman" w:cs="Times New Roman"/>
          <w:b/>
          <w:sz w:val="28"/>
          <w:szCs w:val="28"/>
        </w:rPr>
        <w:t>«</w:t>
      </w:r>
      <w:r w:rsidR="00A425DF" w:rsidRPr="00A425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№ 472 от 29.10.2021 «Об утверждении муниципальной программы «Развитие субъектов малого и среднего предпринимательства в </w:t>
      </w:r>
      <w:proofErr w:type="spellStart"/>
      <w:r w:rsidR="00A425DF" w:rsidRPr="00A425DF">
        <w:rPr>
          <w:rFonts w:ascii="Times New Roman" w:hAnsi="Times New Roman" w:cs="Times New Roman"/>
          <w:b/>
          <w:sz w:val="28"/>
          <w:szCs w:val="28"/>
        </w:rPr>
        <w:t>Большемуртинском</w:t>
      </w:r>
      <w:proofErr w:type="spellEnd"/>
      <w:r w:rsidR="00A425DF" w:rsidRPr="00A425DF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A7767E" w:rsidRPr="00A425D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8379B" w:rsidRPr="00A425DF">
        <w:rPr>
          <w:rFonts w:ascii="Times New Roman" w:hAnsi="Times New Roman" w:cs="Times New Roman"/>
          <w:b/>
          <w:bCs/>
          <w:sz w:val="28"/>
          <w:szCs w:val="28"/>
        </w:rPr>
        <w:t xml:space="preserve">, регистрационный № </w:t>
      </w:r>
      <w:r w:rsidR="004D1760" w:rsidRPr="00A425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5453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B55453" w:rsidRPr="00B5545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A00319" w:rsidRPr="00A425DF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4D1760" w:rsidRPr="00A425DF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B603CD" w:rsidRPr="00A425D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360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0009DA" w:rsidRPr="00A425DF" w:rsidRDefault="000009DA" w:rsidP="00A425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>Наименование разработчика:</w:t>
      </w:r>
    </w:p>
    <w:p w:rsidR="000009DA" w:rsidRPr="00A425DF" w:rsidRDefault="00334529" w:rsidP="00A425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D85AAE" w:rsidRPr="00A42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425DF">
        <w:rPr>
          <w:rFonts w:ascii="Times New Roman" w:hAnsi="Times New Roman" w:cs="Times New Roman"/>
          <w:sz w:val="28"/>
          <w:szCs w:val="28"/>
          <w:u w:val="single"/>
        </w:rPr>
        <w:t>Большемуртинского</w:t>
      </w:r>
      <w:proofErr w:type="spellEnd"/>
      <w:r w:rsidR="00D85AAE" w:rsidRPr="00A425DF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D85AAE" w:rsidRPr="00A42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009DA" w:rsidRPr="00A425DF" w:rsidRDefault="000009DA" w:rsidP="00A425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>Планируемый срок вступления в силу предлагаемого проекта акта:</w:t>
      </w:r>
      <w:r w:rsidR="001E5873" w:rsidRPr="00A425DF">
        <w:rPr>
          <w:rFonts w:ascii="Times New Roman" w:hAnsi="Times New Roman" w:cs="Times New Roman"/>
          <w:sz w:val="28"/>
          <w:szCs w:val="28"/>
        </w:rPr>
        <w:t xml:space="preserve"> </w:t>
      </w:r>
      <w:r w:rsidR="00A00319" w:rsidRPr="00A425DF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334529" w:rsidRPr="00A425D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bookmarkStart w:id="0" w:name="_GoBack"/>
      <w:bookmarkEnd w:id="0"/>
      <w:r w:rsidR="00B603CD" w:rsidRPr="00A425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25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5AAE" w:rsidRPr="00A425DF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</w:p>
    <w:p w:rsidR="006649C7" w:rsidRPr="00A425DF" w:rsidRDefault="000009DA" w:rsidP="00A425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DF">
        <w:rPr>
          <w:rFonts w:ascii="Times New Roman" w:hAnsi="Times New Roman" w:cs="Times New Roman"/>
          <w:sz w:val="28"/>
          <w:szCs w:val="28"/>
        </w:rPr>
        <w:t>Описание проблемы,</w:t>
      </w:r>
      <w:r w:rsidR="00E4005D" w:rsidRPr="00A425DF">
        <w:rPr>
          <w:rFonts w:ascii="Times New Roman" w:hAnsi="Times New Roman" w:cs="Times New Roman"/>
          <w:sz w:val="28"/>
          <w:szCs w:val="28"/>
        </w:rPr>
        <w:t xml:space="preserve"> </w:t>
      </w:r>
      <w:r w:rsidRPr="00A425DF">
        <w:rPr>
          <w:rFonts w:ascii="Times New Roman" w:hAnsi="Times New Roman" w:cs="Times New Roman"/>
          <w:sz w:val="28"/>
          <w:szCs w:val="28"/>
        </w:rPr>
        <w:t>на решение которой направлен проект акта:</w:t>
      </w:r>
      <w:r w:rsidR="00AD3152" w:rsidRPr="00A425DF">
        <w:rPr>
          <w:rFonts w:ascii="Times New Roman" w:hAnsi="Times New Roman" w:cs="Times New Roman"/>
          <w:sz w:val="28"/>
          <w:szCs w:val="28"/>
        </w:rPr>
        <w:t xml:space="preserve"> </w:t>
      </w:r>
      <w:r w:rsidR="006649C7" w:rsidRPr="00A425DF">
        <w:rPr>
          <w:rFonts w:ascii="Times New Roman" w:hAnsi="Times New Roman" w:cs="Times New Roman"/>
          <w:sz w:val="28"/>
          <w:szCs w:val="28"/>
        </w:rPr>
        <w:t xml:space="preserve">проект акта подготовлен 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</w:t>
      </w:r>
      <w:r w:rsidR="00A233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49C7" w:rsidRPr="00A425DF">
        <w:rPr>
          <w:rFonts w:ascii="Times New Roman" w:hAnsi="Times New Roman" w:cs="Times New Roman"/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="006649C7" w:rsidRPr="0069480D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334529" w:rsidRPr="0069480D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334529" w:rsidRPr="0069480D">
        <w:rPr>
          <w:rFonts w:ascii="Times New Roman" w:hAnsi="Times New Roman" w:cs="Times New Roman"/>
          <w:sz w:val="28"/>
          <w:szCs w:val="28"/>
        </w:rPr>
        <w:t xml:space="preserve"> </w:t>
      </w:r>
      <w:r w:rsidR="006649C7" w:rsidRPr="0069480D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D1760" w:rsidRPr="0069480D">
        <w:rPr>
          <w:rFonts w:ascii="Times New Roman" w:hAnsi="Times New Roman" w:cs="Times New Roman"/>
          <w:sz w:val="28"/>
          <w:szCs w:val="28"/>
        </w:rPr>
        <w:t>30.08.2019 №599</w:t>
      </w:r>
      <w:r w:rsidR="006649C7" w:rsidRPr="0069480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334529" w:rsidRPr="0069480D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6649C7" w:rsidRPr="0069480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предлагаемых</w:t>
      </w:r>
      <w:proofErr w:type="gramEnd"/>
      <w:r w:rsidR="006649C7" w:rsidRPr="0069480D">
        <w:rPr>
          <w:rFonts w:ascii="Times New Roman" w:hAnsi="Times New Roman" w:cs="Times New Roman"/>
          <w:sz w:val="28"/>
          <w:szCs w:val="28"/>
        </w:rPr>
        <w:t xml:space="preserve"> к реализации с</w:t>
      </w:r>
      <w:r w:rsidR="004D1760" w:rsidRPr="0069480D">
        <w:rPr>
          <w:rFonts w:ascii="Times New Roman" w:hAnsi="Times New Roman" w:cs="Times New Roman"/>
          <w:sz w:val="28"/>
          <w:szCs w:val="28"/>
        </w:rPr>
        <w:t xml:space="preserve"> 202</w:t>
      </w:r>
      <w:r w:rsidR="0069480D" w:rsidRPr="0069480D">
        <w:rPr>
          <w:rFonts w:ascii="Times New Roman" w:hAnsi="Times New Roman" w:cs="Times New Roman"/>
          <w:sz w:val="28"/>
          <w:szCs w:val="28"/>
        </w:rPr>
        <w:t>3</w:t>
      </w:r>
      <w:r w:rsidR="006649C7" w:rsidRPr="006948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49C7" w:rsidRPr="00A425DF">
        <w:rPr>
          <w:rFonts w:ascii="Times New Roman" w:hAnsi="Times New Roman" w:cs="Times New Roman"/>
          <w:sz w:val="28"/>
          <w:szCs w:val="28"/>
        </w:rPr>
        <w:t>».</w:t>
      </w:r>
    </w:p>
    <w:p w:rsidR="000009DA" w:rsidRPr="00A425DF" w:rsidRDefault="000009DA" w:rsidP="00A425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>Срок проведения публичного общественного обсуждения проекта акта:</w:t>
      </w:r>
    </w:p>
    <w:p w:rsidR="000009DA" w:rsidRPr="00A425DF" w:rsidRDefault="008813E6" w:rsidP="00A425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8813E6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09</w:t>
      </w:r>
      <w:r w:rsidR="004D1760" w:rsidRPr="00A425D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603CD" w:rsidRPr="00A425D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по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 w:rsidR="006649C7" w:rsidRPr="00A425DF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D1760" w:rsidRPr="00A425D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603CD" w:rsidRPr="00A425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E1BED" w:rsidRPr="00A425D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B7A25" w:rsidRPr="00A425DF">
        <w:rPr>
          <w:rFonts w:ascii="Times New Roman" w:hAnsi="Times New Roman" w:cs="Times New Roman"/>
          <w:sz w:val="28"/>
          <w:szCs w:val="28"/>
          <w:u w:val="single"/>
        </w:rPr>
        <w:t xml:space="preserve"> включительно</w:t>
      </w:r>
      <w:r w:rsidR="006B7A25" w:rsidRPr="00A42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9DA" w:rsidRPr="00A425DF" w:rsidRDefault="000009DA" w:rsidP="00A425DF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DF">
        <w:rPr>
          <w:rFonts w:ascii="Times New Roman" w:hAnsi="Times New Roman" w:cs="Times New Roman"/>
          <w:sz w:val="28"/>
          <w:szCs w:val="28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0"/>
        <w:gridCol w:w="2125"/>
        <w:gridCol w:w="1088"/>
        <w:gridCol w:w="2142"/>
        <w:gridCol w:w="2867"/>
        <w:gridCol w:w="1400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A425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замечания, мнения, альтернативные </w:t>
            </w:r>
            <w:r w:rsidRPr="0091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A425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2352BB"/>
    <w:rsid w:val="002E7300"/>
    <w:rsid w:val="00334529"/>
    <w:rsid w:val="00341407"/>
    <w:rsid w:val="00353894"/>
    <w:rsid w:val="003E63AE"/>
    <w:rsid w:val="004726A1"/>
    <w:rsid w:val="004D1760"/>
    <w:rsid w:val="00563602"/>
    <w:rsid w:val="0058379B"/>
    <w:rsid w:val="005E7C27"/>
    <w:rsid w:val="00620310"/>
    <w:rsid w:val="00657186"/>
    <w:rsid w:val="006622FC"/>
    <w:rsid w:val="006649C7"/>
    <w:rsid w:val="00675F8B"/>
    <w:rsid w:val="0068661C"/>
    <w:rsid w:val="0069480D"/>
    <w:rsid w:val="006B7A25"/>
    <w:rsid w:val="006C7927"/>
    <w:rsid w:val="006D3465"/>
    <w:rsid w:val="006E1BED"/>
    <w:rsid w:val="006F4EF6"/>
    <w:rsid w:val="007330FD"/>
    <w:rsid w:val="008040F7"/>
    <w:rsid w:val="008070BC"/>
    <w:rsid w:val="008813E6"/>
    <w:rsid w:val="0091056D"/>
    <w:rsid w:val="009649C8"/>
    <w:rsid w:val="009D6B0A"/>
    <w:rsid w:val="00A00319"/>
    <w:rsid w:val="00A23335"/>
    <w:rsid w:val="00A425DF"/>
    <w:rsid w:val="00A7767E"/>
    <w:rsid w:val="00AD3152"/>
    <w:rsid w:val="00B55453"/>
    <w:rsid w:val="00B603CD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 Windows</cp:lastModifiedBy>
  <cp:revision>15</cp:revision>
  <dcterms:created xsi:type="dcterms:W3CDTF">2018-11-22T06:53:00Z</dcterms:created>
  <dcterms:modified xsi:type="dcterms:W3CDTF">2022-11-22T02:00:00Z</dcterms:modified>
</cp:coreProperties>
</file>