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5D84" w14:textId="77777777" w:rsidR="00105F72" w:rsidRPr="00066F0E" w:rsidRDefault="00105F72" w:rsidP="00105F7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14:paraId="4DA474E8" w14:textId="77777777" w:rsidR="00105F72" w:rsidRPr="00E57061" w:rsidRDefault="00105F72" w:rsidP="00105F7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57061"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14:paraId="3925CDF6" w14:textId="77777777" w:rsidR="00105F72" w:rsidRPr="00E57061" w:rsidRDefault="00105F72" w:rsidP="00105F7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57061">
        <w:rPr>
          <w:rFonts w:ascii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hAnsi="Times New Roman"/>
          <w:sz w:val="28"/>
          <w:szCs w:val="28"/>
        </w:rPr>
        <w:t>ПОСЕЛКА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БОЛЬШАЯ МУРТА</w:t>
      </w:r>
      <w:r w:rsidRPr="00E57061">
        <w:rPr>
          <w:rFonts w:ascii="Times New Roman" w:hAnsi="Times New Roman"/>
          <w:sz w:val="28"/>
          <w:szCs w:val="28"/>
        </w:rPr>
        <w:br/>
        <w:t>БОЛЬШЕМУРТИНСКОГО РАЙОНА</w:t>
      </w:r>
      <w:r w:rsidRPr="00E57061">
        <w:rPr>
          <w:rFonts w:ascii="Times New Roman" w:hAnsi="Times New Roman"/>
          <w:sz w:val="28"/>
          <w:szCs w:val="28"/>
        </w:rPr>
        <w:br/>
        <w:t>КРАСНОЯРСКОГО КРАЯ</w:t>
      </w:r>
    </w:p>
    <w:p w14:paraId="7A5B1C7F" w14:textId="77777777" w:rsidR="00105F72" w:rsidRPr="00BD22A3" w:rsidRDefault="00105F72" w:rsidP="00105F72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46134F1" w14:textId="77777777" w:rsidR="00105F72" w:rsidRDefault="00105F72" w:rsidP="00105F72">
      <w:pPr>
        <w:pStyle w:val="2"/>
        <w:spacing w:line="240" w:lineRule="auto"/>
        <w:ind w:firstLine="709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 О С Т А Н О В Л Е Н И Е</w:t>
      </w:r>
    </w:p>
    <w:p w14:paraId="7038BE51" w14:textId="77777777" w:rsidR="00105F72" w:rsidRPr="00AD4159" w:rsidRDefault="00105F72" w:rsidP="00105F72">
      <w:pPr>
        <w:ind w:firstLine="709"/>
      </w:pPr>
    </w:p>
    <w:p w14:paraId="4BEA0F2E" w14:textId="77777777" w:rsidR="00105F72" w:rsidRPr="00066F0E" w:rsidRDefault="00105F72" w:rsidP="00105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475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Pr="0043475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апреля</w:t>
      </w:r>
      <w:r w:rsidRPr="00434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2025 г</w:t>
      </w:r>
      <w:r w:rsidRPr="004347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           </w:t>
      </w:r>
      <w:proofErr w:type="spellStart"/>
      <w:r w:rsidRPr="004347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Pr="004347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Большая Мурта</w:t>
      </w:r>
      <w:r w:rsidRPr="00434756">
        <w:rPr>
          <w:rFonts w:ascii="Times New Roman" w:eastAsia="Times New Roman" w:hAnsi="Times New Roman"/>
          <w:bCs/>
          <w:color w:val="FFFFFF"/>
          <w:sz w:val="28"/>
          <w:szCs w:val="28"/>
          <w:lang w:eastAsia="ru-RU"/>
        </w:rPr>
        <w:t xml:space="preserve"> </w:t>
      </w:r>
      <w:r w:rsidRPr="00434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154</w:t>
      </w:r>
    </w:p>
    <w:p w14:paraId="6D5524F6" w14:textId="77777777" w:rsidR="00105F72" w:rsidRPr="00066F0E" w:rsidRDefault="00105F72" w:rsidP="00105F7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7677D59E" w14:textId="77777777" w:rsidR="00105F72" w:rsidRPr="00066F0E" w:rsidRDefault="00105F72" w:rsidP="00105F7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val="x-none" w:eastAsia="x-none"/>
        </w:rPr>
      </w:pPr>
    </w:p>
    <w:p w14:paraId="6E4B1019" w14:textId="77777777" w:rsidR="00105F72" w:rsidRPr="00066F0E" w:rsidRDefault="00105F72" w:rsidP="00105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тверждении а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дминистративного регламента по предоставлению муниципальной 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50B5791B" w14:textId="77777777" w:rsidR="00105F72" w:rsidRPr="00066F0E" w:rsidRDefault="00105F72" w:rsidP="00105F7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F3DB8C" w14:textId="77777777" w:rsidR="00105F72" w:rsidRPr="009005B0" w:rsidRDefault="00105F72" w:rsidP="00105F7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27.07.2010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210-ФЗ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рганизации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услуг»,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поселка Большая </w:t>
      </w:r>
      <w:r w:rsidRPr="00AD4159">
        <w:rPr>
          <w:rFonts w:ascii="Times New Roman" w:hAnsi="Times New Roman"/>
          <w:sz w:val="28"/>
          <w:szCs w:val="28"/>
        </w:rPr>
        <w:t>Мурта от  0</w:t>
      </w:r>
      <w:r>
        <w:rPr>
          <w:rFonts w:ascii="Times New Roman" w:hAnsi="Times New Roman"/>
          <w:sz w:val="28"/>
          <w:szCs w:val="28"/>
        </w:rPr>
        <w:t>4</w:t>
      </w:r>
      <w:r w:rsidRPr="00AD415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AD415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AD4159">
        <w:rPr>
          <w:rFonts w:ascii="Times New Roman" w:hAnsi="Times New Roman"/>
          <w:sz w:val="28"/>
          <w:szCs w:val="28"/>
        </w:rPr>
        <w:t xml:space="preserve"> года   №  1</w:t>
      </w:r>
      <w:r>
        <w:rPr>
          <w:rFonts w:ascii="Times New Roman" w:hAnsi="Times New Roman"/>
          <w:sz w:val="28"/>
          <w:szCs w:val="28"/>
        </w:rPr>
        <w:t>25</w:t>
      </w:r>
      <w:r w:rsidRPr="00AD4159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 административных регламентов предоставления муниципальных услуг в муниципальном образовании поселок Большая Мурта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E570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61">
        <w:rPr>
          <w:rFonts w:ascii="Times New Roman" w:hAnsi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/>
          <w:sz w:val="28"/>
          <w:szCs w:val="28"/>
        </w:rPr>
        <w:t xml:space="preserve">поселка Большая Мурта  </w:t>
      </w:r>
      <w:r w:rsidRPr="00E570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7061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E57061">
        <w:rPr>
          <w:rFonts w:ascii="Times New Roman" w:hAnsi="Times New Roman"/>
          <w:sz w:val="28"/>
          <w:szCs w:val="28"/>
        </w:rPr>
        <w:t xml:space="preserve"> района Красноярского края, ПОСТАНОВЛЯЮ:</w:t>
      </w:r>
    </w:p>
    <w:p w14:paraId="123A626E" w14:textId="77777777" w:rsidR="00105F72" w:rsidRDefault="00105F72" w:rsidP="00105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2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2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12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дминистративный регламент по предоставлению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2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 «Предоставление во владение и (или) в пользование объектов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имущества, включенных </w:t>
      </w:r>
      <w:r w:rsidRPr="00B12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перечень муниципального имущества, предназначенного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2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предоставления во владение и (или пользование) субъектам малого и среднего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2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предпринимательства и организациям, образующим инфраструктуру поддержки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2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субъектов малого и среднего предпринимател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ьства» согласно приложению</w:t>
      </w:r>
      <w:r w:rsidRPr="00B12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4DEBDE5" w14:textId="77777777" w:rsidR="00105F72" w:rsidRPr="00066F0E" w:rsidRDefault="00105F72" w:rsidP="00105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3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EC3F9C">
        <w:rPr>
          <w:rFonts w:ascii="Times New Roman" w:eastAsia="Arial" w:hAnsi="Times New Roman"/>
          <w:sz w:val="28"/>
          <w:szCs w:val="28"/>
          <w:lang w:eastAsia="hi-IN" w:bidi="hi-IN"/>
        </w:rPr>
        <w:t xml:space="preserve"> Признать утратившим силу постановление администрации </w:t>
      </w:r>
      <w:proofErr w:type="spellStart"/>
      <w:r w:rsidRPr="00EC3F9C">
        <w:rPr>
          <w:rFonts w:ascii="Times New Roman" w:eastAsia="Arial" w:hAnsi="Times New Roman"/>
          <w:sz w:val="28"/>
          <w:szCs w:val="28"/>
          <w:lang w:eastAsia="hi-IN" w:bidi="hi-IN"/>
        </w:rPr>
        <w:t>Большемуртинского</w:t>
      </w:r>
      <w:proofErr w:type="spellEnd"/>
      <w:r w:rsidRPr="00EC3F9C">
        <w:rPr>
          <w:rFonts w:ascii="Times New Roman" w:eastAsia="Arial" w:hAnsi="Times New Roman"/>
          <w:sz w:val="28"/>
          <w:szCs w:val="28"/>
          <w:lang w:eastAsia="hi-IN" w:bidi="hi-IN"/>
        </w:rPr>
        <w:t xml:space="preserve"> района от 19.05.2020 № 70</w:t>
      </w:r>
      <w:r w:rsidRPr="00EC3F9C">
        <w:rPr>
          <w:rFonts w:eastAsia="Arial"/>
          <w:sz w:val="28"/>
          <w:szCs w:val="28"/>
          <w:lang w:eastAsia="hi-IN" w:bidi="hi-IN"/>
        </w:rPr>
        <w:t xml:space="preserve"> «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тверждении а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дминистративного регламента по предоставлению муниципальной 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5027F346" w14:textId="77777777" w:rsidR="00105F72" w:rsidRPr="00B0571C" w:rsidRDefault="00105F72" w:rsidP="00105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057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0571C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 w:rsidRPr="00B057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7ACB2A7" w14:textId="77777777" w:rsidR="00105F72" w:rsidRPr="00066F0E" w:rsidRDefault="00105F72" w:rsidP="00105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12A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вступает в силу после его официального опублик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ования</w:t>
      </w:r>
      <w:r w:rsidRPr="00E90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74E6B90" w14:textId="77777777" w:rsidR="00105F72" w:rsidRDefault="00105F72" w:rsidP="00105F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14:paraId="06814450" w14:textId="77777777" w:rsidR="00105F72" w:rsidRPr="00066F0E" w:rsidRDefault="00105F72" w:rsidP="00105F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</w:p>
    <w:p w14:paraId="2826721A" w14:textId="77777777" w:rsidR="00105F72" w:rsidRPr="00C537C0" w:rsidRDefault="00105F72" w:rsidP="00105F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66F0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поселка                                                          А. 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Котыхов</w:t>
      </w:r>
      <w:proofErr w:type="spellEnd"/>
    </w:p>
    <w:p w14:paraId="65F41C65" w14:textId="77777777" w:rsidR="00105F72" w:rsidRDefault="00105F72" w:rsidP="00105F72">
      <w:pPr>
        <w:spacing w:after="0" w:line="240" w:lineRule="auto"/>
        <w:ind w:firstLine="709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</w:t>
      </w:r>
    </w:p>
    <w:p w14:paraId="60F23D6F" w14:textId="77777777" w:rsidR="00105F72" w:rsidRDefault="00105F72" w:rsidP="00105F72">
      <w:pPr>
        <w:spacing w:after="0" w:line="240" w:lineRule="auto"/>
        <w:ind w:firstLine="709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14:paraId="1F298086" w14:textId="77777777" w:rsidR="00763A73" w:rsidRDefault="00763A73">
      <w:bookmarkStart w:id="0" w:name="_GoBack"/>
      <w:bookmarkEnd w:id="0"/>
    </w:p>
    <w:sectPr w:rsidR="00763A73" w:rsidSect="00105F72">
      <w:type w:val="continuous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AB"/>
    <w:rsid w:val="000041CD"/>
    <w:rsid w:val="00105F72"/>
    <w:rsid w:val="00346EAB"/>
    <w:rsid w:val="004643FE"/>
    <w:rsid w:val="004D59E9"/>
    <w:rsid w:val="00763A73"/>
    <w:rsid w:val="0091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5D97D-5A30-4466-B3EF-829872EB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F7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05F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F7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2025-04-17T06:30:00Z</dcterms:created>
  <dcterms:modified xsi:type="dcterms:W3CDTF">2025-04-17T06:30:00Z</dcterms:modified>
</cp:coreProperties>
</file>